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6BE" w:rsidRDefault="00E876BE" w:rsidP="009966AC">
      <w:pPr>
        <w:pStyle w:val="Heading1"/>
        <w:numPr>
          <w:ilvl w:val="0"/>
          <w:numId w:val="0"/>
        </w:numPr>
        <w:tabs>
          <w:tab w:val="left" w:pos="709"/>
        </w:tabs>
        <w:spacing w:after="0" w:line="240" w:lineRule="auto"/>
        <w:ind w:left="720" w:hanging="360"/>
        <w:jc w:val="center"/>
        <w:rPr>
          <w:lang w:val="lt-LT"/>
        </w:rPr>
      </w:pPr>
      <w:r w:rsidRPr="00D41A47">
        <w:t xml:space="preserve">Kvietimų </w:t>
      </w:r>
      <w:r>
        <w:rPr>
          <w:lang w:val="lt-LT"/>
        </w:rPr>
        <w:t xml:space="preserve">teikti paraiškas </w:t>
      </w:r>
      <w:r w:rsidRPr="00D41A47">
        <w:t>skelbimo</w:t>
      </w:r>
      <w:r>
        <w:rPr>
          <w:lang w:val="lt-LT"/>
        </w:rPr>
        <w:t>,</w:t>
      </w:r>
      <w:r w:rsidRPr="00D41A47">
        <w:t xml:space="preserve"> projektų sąrašų </w:t>
      </w:r>
      <w:r>
        <w:rPr>
          <w:lang w:val="lt-LT"/>
        </w:rPr>
        <w:t xml:space="preserve">ir finansavimo </w:t>
      </w:r>
      <w:r w:rsidRPr="0083744A">
        <w:t xml:space="preserve">sutarčių </w:t>
      </w:r>
      <w:r w:rsidRPr="00D41A47">
        <w:t>sudarymo</w:t>
      </w:r>
      <w:r>
        <w:rPr>
          <w:lang w:val="lt-LT"/>
        </w:rPr>
        <w:t xml:space="preserve"> </w:t>
      </w:r>
      <w:r w:rsidRPr="00D41A47">
        <w:t>plan</w:t>
      </w:r>
      <w:r w:rsidR="009966AC">
        <w:rPr>
          <w:lang w:val="lt-LT"/>
        </w:rPr>
        <w:t>as</w:t>
      </w:r>
    </w:p>
    <w:p w:rsidR="009966AC" w:rsidRDefault="009966AC" w:rsidP="009966AC">
      <w:pPr>
        <w:spacing w:after="0" w:line="240" w:lineRule="auto"/>
      </w:pPr>
    </w:p>
    <w:p w:rsidR="0079530C" w:rsidRDefault="0079530C" w:rsidP="009966AC">
      <w:pPr>
        <w:spacing w:after="0" w:line="240" w:lineRule="auto"/>
      </w:pPr>
    </w:p>
    <w:p w:rsidR="007E378B" w:rsidRPr="009966AC" w:rsidRDefault="007E378B" w:rsidP="009966AC">
      <w:pPr>
        <w:spacing w:after="0" w:line="240" w:lineRule="auto"/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03"/>
        <w:gridCol w:w="1418"/>
        <w:gridCol w:w="991"/>
        <w:gridCol w:w="1133"/>
        <w:gridCol w:w="1136"/>
        <w:gridCol w:w="1133"/>
        <w:gridCol w:w="1102"/>
        <w:gridCol w:w="744"/>
        <w:gridCol w:w="1436"/>
        <w:gridCol w:w="1131"/>
        <w:gridCol w:w="991"/>
        <w:gridCol w:w="904"/>
        <w:gridCol w:w="744"/>
      </w:tblGrid>
      <w:tr w:rsidR="00FE19E0" w:rsidRPr="00D41A47" w:rsidTr="00C35EB0">
        <w:trPr>
          <w:trHeight w:val="1180"/>
          <w:tblHeader/>
        </w:trPr>
        <w:tc>
          <w:tcPr>
            <w:tcW w:w="160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il</w:t>
            </w:r>
            <w:proofErr w:type="spellEnd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prioritetą įgyvendi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nančios priemonės kodas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prioriteto įgyvendinimo priemonės pavadinimas</w:t>
            </w:r>
          </w:p>
        </w:tc>
        <w:tc>
          <w:tcPr>
            <w:tcW w:w="341" w:type="pct"/>
            <w:vMerge w:val="restart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Atran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kos būdas</w:t>
            </w:r>
          </w:p>
        </w:tc>
        <w:tc>
          <w:tcPr>
            <w:tcW w:w="1550" w:type="pct"/>
            <w:gridSpan w:val="4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76BE" w:rsidRPr="00D41A47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Priemonei skirtas finansavimas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Eilės nr.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Planuojama</w:t>
            </w:r>
            <w:r w:rsidRPr="00532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valstybės / regionų projektų sąrašo, kvietimo teikti paraiškas paskelbimo arba finansavimo sutarties data</w:t>
            </w:r>
          </w:p>
        </w:tc>
        <w:tc>
          <w:tcPr>
            <w:tcW w:w="1297" w:type="pct"/>
            <w:gridSpan w:val="4"/>
            <w:shd w:val="clear" w:color="auto" w:fill="auto"/>
          </w:tcPr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76BE" w:rsidRPr="00532278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 xml:space="preserve">Finansavimo šaltiniai 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674F0" w:rsidRPr="00D41A47" w:rsidTr="00C35EB0">
        <w:trPr>
          <w:trHeight w:val="1711"/>
          <w:tblHeader/>
        </w:trPr>
        <w:tc>
          <w:tcPr>
            <w:tcW w:w="160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90" w:type="pct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56" w:type="pct"/>
          </w:tcPr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</w:tr>
      <w:tr w:rsidR="000674F0" w:rsidRPr="00D41A47" w:rsidTr="00C35EB0">
        <w:trPr>
          <w:trHeight w:val="416"/>
          <w:tblHeader/>
        </w:trPr>
        <w:tc>
          <w:tcPr>
            <w:tcW w:w="160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3</w:t>
            </w:r>
          </w:p>
        </w:tc>
        <w:tc>
          <w:tcPr>
            <w:tcW w:w="341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4</w:t>
            </w:r>
          </w:p>
        </w:tc>
        <w:tc>
          <w:tcPr>
            <w:tcW w:w="390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5=6+7</w:t>
            </w:r>
            <w:r w:rsidR="002372B9">
              <w:rPr>
                <w:rFonts w:ascii="Times New Roman" w:hAnsi="Times New Roman"/>
                <w:bCs/>
                <w:sz w:val="14"/>
                <w:szCs w:val="18"/>
              </w:rPr>
              <w:t>+8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  <w:lang w:val="en-GB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9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11=12+13+14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13</w:t>
            </w:r>
          </w:p>
        </w:tc>
        <w:tc>
          <w:tcPr>
            <w:tcW w:w="256" w:type="pct"/>
          </w:tcPr>
          <w:p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14</w:t>
            </w:r>
          </w:p>
        </w:tc>
      </w:tr>
      <w:tr w:rsidR="00ED0B40" w:rsidRPr="00D2655D" w:rsidTr="00C35EB0">
        <w:tc>
          <w:tcPr>
            <w:tcW w:w="160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eastAsia="Times New Roman" w:hAnsi="Times New Roman"/>
                <w:bCs/>
              </w:rPr>
              <w:t>05.4.1-CPVA-V-301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378B">
              <w:rPr>
                <w:rFonts w:ascii="Times New Roman" w:hAnsi="Times New Roman"/>
                <w:sz w:val="20"/>
                <w:szCs w:val="20"/>
              </w:rPr>
              <w:t>Aktualizuoti kultūros paveldo objektus</w:t>
            </w:r>
          </w:p>
        </w:tc>
        <w:tc>
          <w:tcPr>
            <w:tcW w:w="341" w:type="pct"/>
            <w:vMerge w:val="restart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Valsty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bės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</w:tcPr>
          <w:p w:rsidR="00ED0B40" w:rsidRPr="005047C0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52.760.749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D0B40" w:rsidRPr="00934FD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44.846.637</w:t>
            </w:r>
          </w:p>
        </w:tc>
        <w:tc>
          <w:tcPr>
            <w:tcW w:w="390" w:type="pct"/>
            <w:vMerge w:val="restart"/>
          </w:tcPr>
          <w:p w:rsidR="00ED0B40" w:rsidRPr="005047C0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7.914.112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ED0B40" w:rsidRPr="005047C0" w:rsidRDefault="00480CB7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CB7">
              <w:rPr>
                <w:rFonts w:ascii="Times New Roman" w:hAnsi="Times New Roman"/>
                <w:sz w:val="20"/>
                <w:szCs w:val="20"/>
              </w:rPr>
              <w:t>52.760.749</w:t>
            </w:r>
          </w:p>
        </w:tc>
        <w:tc>
          <w:tcPr>
            <w:tcW w:w="341" w:type="pct"/>
            <w:shd w:val="clear" w:color="auto" w:fill="auto"/>
          </w:tcPr>
          <w:p w:rsidR="00ED0B40" w:rsidRPr="00934FDD" w:rsidRDefault="00480CB7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CB7">
              <w:rPr>
                <w:rFonts w:ascii="Times New Roman" w:hAnsi="Times New Roman"/>
                <w:sz w:val="20"/>
                <w:szCs w:val="20"/>
              </w:rPr>
              <w:t>44.846.637</w:t>
            </w:r>
          </w:p>
        </w:tc>
        <w:tc>
          <w:tcPr>
            <w:tcW w:w="311" w:type="pct"/>
            <w:shd w:val="clear" w:color="auto" w:fill="auto"/>
          </w:tcPr>
          <w:p w:rsidR="00ED0B40" w:rsidRPr="005047C0" w:rsidRDefault="00480CB7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CB7">
              <w:rPr>
                <w:rFonts w:ascii="Times New Roman" w:hAnsi="Times New Roman"/>
                <w:sz w:val="20"/>
                <w:szCs w:val="20"/>
              </w:rPr>
              <w:t>7.914.112</w:t>
            </w:r>
          </w:p>
        </w:tc>
        <w:tc>
          <w:tcPr>
            <w:tcW w:w="256" w:type="pct"/>
          </w:tcPr>
          <w:p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CB7" w:rsidRPr="00D2655D" w:rsidTr="00A07965">
        <w:trPr>
          <w:trHeight w:val="760"/>
        </w:trPr>
        <w:tc>
          <w:tcPr>
            <w:tcW w:w="160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480CB7" w:rsidRPr="00D2655D" w:rsidRDefault="00480CB7" w:rsidP="00794C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(valstybės projektų sąrašo data)</w:t>
            </w: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ED0B40" w:rsidRPr="00D2655D" w:rsidTr="00C35EB0">
        <w:tc>
          <w:tcPr>
            <w:tcW w:w="160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ED0B40" w:rsidRPr="007B0365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365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ED0B40" w:rsidRPr="00D2655D" w:rsidRDefault="00ED0B40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3C03" w:rsidRPr="00D2655D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eastAsia="Times New Roman" w:hAnsi="Times New Roman"/>
                <w:bCs/>
              </w:rPr>
              <w:t>05.4.1-CPVA-R-302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Aktualizuoti savivaldybių kultūros paveldo objektus</w:t>
            </w:r>
          </w:p>
        </w:tc>
        <w:tc>
          <w:tcPr>
            <w:tcW w:w="341" w:type="pct"/>
            <w:vMerge w:val="restart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Regionų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</w:tcPr>
          <w:p w:rsidR="00073C03" w:rsidRPr="00D2655D" w:rsidRDefault="00073C03" w:rsidP="00AE440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20.435.33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073C03" w:rsidRPr="00D2655D" w:rsidRDefault="00073C03" w:rsidP="00AE440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17.370.03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0" w:type="pct"/>
            <w:vMerge w:val="restart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1.532.650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073C03" w:rsidRPr="00D2655D" w:rsidRDefault="00073C03" w:rsidP="00AE440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456">
              <w:rPr>
                <w:rFonts w:ascii="Times New Roman" w:hAnsi="Times New Roman"/>
                <w:sz w:val="20"/>
                <w:szCs w:val="20"/>
              </w:rPr>
              <w:t>1.532.651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073C03" w:rsidRPr="00D2655D" w:rsidRDefault="00D045D0" w:rsidP="00F702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D0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045D0">
              <w:rPr>
                <w:rFonts w:ascii="Times New Roman" w:hAnsi="Times New Roman"/>
                <w:sz w:val="20"/>
                <w:szCs w:val="20"/>
              </w:rPr>
              <w:t>453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045D0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045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:rsidR="00073C03" w:rsidRPr="00D2655D" w:rsidRDefault="00D045D0" w:rsidP="00F702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D0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045D0">
              <w:rPr>
                <w:rFonts w:ascii="Times New Roman" w:hAnsi="Times New Roman"/>
                <w:sz w:val="20"/>
                <w:szCs w:val="20"/>
              </w:rPr>
              <w:t>858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045D0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311" w:type="pct"/>
            <w:shd w:val="clear" w:color="auto" w:fill="auto"/>
          </w:tcPr>
          <w:p w:rsidR="00073C03" w:rsidRPr="00D2655D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073C03" w:rsidRPr="00D2655D" w:rsidRDefault="00D045D0" w:rsidP="00B621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D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045D0">
              <w:rPr>
                <w:rFonts w:ascii="Times New Roman" w:hAnsi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045D0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</w:tr>
      <w:tr w:rsidR="00073C03" w:rsidRPr="00D41A47" w:rsidTr="00C35EB0">
        <w:trPr>
          <w:trHeight w:val="194"/>
        </w:trPr>
        <w:tc>
          <w:tcPr>
            <w:tcW w:w="160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73C03" w:rsidRPr="00491C5C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532278" w:rsidRDefault="00073C03" w:rsidP="001F1E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F1EAC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073C03" w:rsidRPr="00677C65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3C03" w:rsidRPr="00677C65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073C03" w:rsidRPr="00677C65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073C03" w:rsidRPr="00677C65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073C03" w:rsidRPr="00D41A47" w:rsidTr="00C35EB0">
        <w:trPr>
          <w:trHeight w:val="663"/>
        </w:trPr>
        <w:tc>
          <w:tcPr>
            <w:tcW w:w="160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73C03" w:rsidRPr="00491C5C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073C03" w:rsidRPr="00794CCC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shd w:val="clear" w:color="auto" w:fill="auto"/>
          </w:tcPr>
          <w:p w:rsidR="00073C03" w:rsidRPr="00794CCC" w:rsidRDefault="00073C03" w:rsidP="00B621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4F2B8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 w:rsidR="00794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7A3">
              <w:rPr>
                <w:rFonts w:ascii="Times New Roman" w:hAnsi="Times New Roman"/>
                <w:sz w:val="20"/>
                <w:szCs w:val="20"/>
              </w:rPr>
              <w:t>I</w:t>
            </w:r>
            <w:r w:rsidR="006374AB">
              <w:rPr>
                <w:rFonts w:ascii="Times New Roman" w:hAnsi="Times New Roman"/>
                <w:sz w:val="20"/>
                <w:szCs w:val="20"/>
              </w:rPr>
              <w:t>V</w:t>
            </w:r>
            <w:r w:rsidR="00794D52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auto"/>
          </w:tcPr>
          <w:p w:rsidR="00073C03" w:rsidRPr="00343C21" w:rsidRDefault="00D045D0" w:rsidP="00B621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602.</w:t>
            </w:r>
            <w:r w:rsidR="004F2B8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41" w:type="pct"/>
            <w:shd w:val="clear" w:color="auto" w:fill="auto"/>
          </w:tcPr>
          <w:p w:rsidR="00073C03" w:rsidRPr="00343C21" w:rsidRDefault="00D045D0" w:rsidP="00B621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D0">
              <w:rPr>
                <w:rFonts w:ascii="Times New Roman" w:hAnsi="Times New Roman"/>
                <w:sz w:val="20"/>
                <w:szCs w:val="20"/>
              </w:rPr>
              <w:t>511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045D0">
              <w:rPr>
                <w:rFonts w:ascii="Times New Roman" w:hAnsi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045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auto"/>
          </w:tcPr>
          <w:p w:rsidR="00073C03" w:rsidRPr="00A1470B" w:rsidRDefault="00073C03" w:rsidP="00E57A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073C03" w:rsidRPr="00794CCC" w:rsidRDefault="00D045D0" w:rsidP="00F702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B621E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</w:tr>
      <w:tr w:rsidR="00073C03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73C03" w:rsidRPr="00491C5C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3C03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532278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073C03" w:rsidRPr="00532278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073C03" w:rsidRPr="00D41A47" w:rsidRDefault="00073C03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3C03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05.4.1-CPVA-K-303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Aktualizuoti viešąjį ir privatų kultūros paveldą</w:t>
            </w:r>
          </w:p>
        </w:tc>
        <w:tc>
          <w:tcPr>
            <w:tcW w:w="341" w:type="pct"/>
            <w:vMerge w:val="restart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Projektų konkur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sas</w:t>
            </w:r>
          </w:p>
        </w:tc>
        <w:tc>
          <w:tcPr>
            <w:tcW w:w="390" w:type="pct"/>
            <w:vMerge w:val="restart"/>
          </w:tcPr>
          <w:p w:rsidR="002C48B3" w:rsidRPr="008B75F5" w:rsidRDefault="00A20C79" w:rsidP="00CE70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34.614.704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2C48B3" w:rsidRPr="008B75F5" w:rsidRDefault="00A301A7" w:rsidP="001D57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29.422.498</w:t>
            </w:r>
          </w:p>
        </w:tc>
        <w:tc>
          <w:tcPr>
            <w:tcW w:w="390" w:type="pct"/>
            <w:vMerge w:val="restart"/>
          </w:tcPr>
          <w:p w:rsidR="002C48B3" w:rsidRPr="008B75F5" w:rsidRDefault="00A301A7" w:rsidP="00CE70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851.269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2C48B3" w:rsidRPr="008B75F5" w:rsidRDefault="00A301A7" w:rsidP="00CE70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4.340.937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532278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073C03" w:rsidRPr="00532278" w:rsidRDefault="00393773" w:rsidP="00364F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773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93773">
              <w:rPr>
                <w:rFonts w:ascii="Times New Roman" w:hAnsi="Times New Roman"/>
                <w:sz w:val="20"/>
                <w:szCs w:val="20"/>
              </w:rPr>
              <w:t>266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93773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937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:rsidR="00073C03" w:rsidRPr="00D41A47" w:rsidRDefault="00036277" w:rsidP="00364F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277">
              <w:rPr>
                <w:rFonts w:ascii="Times New Roman" w:hAnsi="Times New Roman"/>
                <w:sz w:val="20"/>
                <w:szCs w:val="20"/>
              </w:rPr>
              <w:t>9</w:t>
            </w:r>
            <w:r w:rsidR="00393773">
              <w:rPr>
                <w:rFonts w:ascii="Times New Roman" w:hAnsi="Times New Roman"/>
                <w:sz w:val="20"/>
                <w:szCs w:val="20"/>
              </w:rPr>
              <w:t>.</w:t>
            </w:r>
            <w:r w:rsidRPr="00036277">
              <w:rPr>
                <w:rFonts w:ascii="Times New Roman" w:hAnsi="Times New Roman"/>
                <w:sz w:val="20"/>
                <w:szCs w:val="20"/>
              </w:rPr>
              <w:t>210</w:t>
            </w:r>
            <w:r w:rsidR="00393773">
              <w:rPr>
                <w:rFonts w:ascii="Times New Roman" w:hAnsi="Times New Roman"/>
                <w:sz w:val="20"/>
                <w:szCs w:val="20"/>
              </w:rPr>
              <w:t>.</w:t>
            </w:r>
            <w:r w:rsidRPr="00036277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311" w:type="pct"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073C03" w:rsidRPr="00D41A47" w:rsidRDefault="00393773" w:rsidP="00364F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77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93773">
              <w:rPr>
                <w:rFonts w:ascii="Times New Roman" w:hAnsi="Times New Roman"/>
                <w:sz w:val="20"/>
                <w:szCs w:val="20"/>
              </w:rPr>
              <w:t>055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93773">
              <w:rPr>
                <w:rFonts w:ascii="Times New Roman" w:hAnsi="Times New Roman"/>
                <w:sz w:val="20"/>
                <w:szCs w:val="20"/>
              </w:rPr>
              <w:t xml:space="preserve">485  </w:t>
            </w:r>
          </w:p>
        </w:tc>
      </w:tr>
      <w:tr w:rsidR="00073C03" w:rsidRPr="00D41A47" w:rsidTr="00C35EB0">
        <w:trPr>
          <w:trHeight w:val="194"/>
        </w:trPr>
        <w:tc>
          <w:tcPr>
            <w:tcW w:w="160" w:type="pct"/>
            <w:vMerge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73C03" w:rsidRPr="00491C5C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73C03" w:rsidRDefault="00073C03" w:rsidP="00040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3C03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073C03" w:rsidRPr="00D41A4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073C03" w:rsidRPr="00532278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073C03" w:rsidRPr="0003309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3C03" w:rsidRPr="0003309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073C03" w:rsidRPr="0003309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073C03" w:rsidRPr="00033097" w:rsidRDefault="00073C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EA0CC1" w:rsidRPr="00D41A47" w:rsidTr="00C35EB0">
        <w:trPr>
          <w:trHeight w:val="641"/>
        </w:trPr>
        <w:tc>
          <w:tcPr>
            <w:tcW w:w="160" w:type="pct"/>
            <w:vMerge/>
            <w:shd w:val="clear" w:color="auto" w:fill="auto"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EA0CC1" w:rsidRPr="00491C5C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A0CC1" w:rsidRDefault="00EA0CC1" w:rsidP="00040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EA0CC1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EA0CC1" w:rsidRPr="00D41A47" w:rsidRDefault="00EA0CC1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EA0CC1" w:rsidRPr="00073C03" w:rsidRDefault="00EA0CC1" w:rsidP="002457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C0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shd w:val="clear" w:color="auto" w:fill="auto"/>
          </w:tcPr>
          <w:p w:rsidR="00EA0CC1" w:rsidRPr="00073C03" w:rsidRDefault="00EA0CC1" w:rsidP="00E359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C03">
              <w:rPr>
                <w:rFonts w:ascii="Times New Roman" w:hAnsi="Times New Roman"/>
                <w:sz w:val="20"/>
                <w:szCs w:val="20"/>
              </w:rPr>
              <w:t>201</w:t>
            </w:r>
            <w:r w:rsidR="007A79E7">
              <w:rPr>
                <w:rFonts w:ascii="Times New Roman" w:hAnsi="Times New Roman"/>
                <w:sz w:val="20"/>
                <w:szCs w:val="20"/>
              </w:rPr>
              <w:t>9</w:t>
            </w:r>
            <w:r w:rsidRPr="00073C03"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k.</w:t>
            </w:r>
          </w:p>
        </w:tc>
        <w:tc>
          <w:tcPr>
            <w:tcW w:w="389" w:type="pct"/>
            <w:shd w:val="clear" w:color="auto" w:fill="auto"/>
          </w:tcPr>
          <w:p w:rsidR="00EA0CC1" w:rsidRPr="008B75F5" w:rsidRDefault="001A3B03" w:rsidP="00D40F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A0CC1">
              <w:rPr>
                <w:rFonts w:ascii="Times New Roman" w:hAnsi="Times New Roman"/>
                <w:sz w:val="20"/>
                <w:szCs w:val="20"/>
              </w:rPr>
              <w:t>.</w:t>
            </w:r>
            <w:r w:rsidR="00E84FA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4FA6">
              <w:rPr>
                <w:rFonts w:ascii="Times New Roman" w:hAnsi="Times New Roman"/>
                <w:sz w:val="20"/>
                <w:szCs w:val="20"/>
              </w:rPr>
              <w:t>9</w:t>
            </w:r>
            <w:r w:rsidR="00EA0CC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84F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1" w:type="pct"/>
            <w:shd w:val="clear" w:color="auto" w:fill="auto"/>
          </w:tcPr>
          <w:p w:rsidR="00EA0CC1" w:rsidRPr="008B75F5" w:rsidRDefault="001A3B03" w:rsidP="002457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B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A3B03">
              <w:rPr>
                <w:rFonts w:ascii="Times New Roman" w:hAnsi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A3B03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" w:type="pct"/>
            <w:shd w:val="clear" w:color="auto" w:fill="auto"/>
          </w:tcPr>
          <w:p w:rsidR="00EA0CC1" w:rsidRPr="008B75F5" w:rsidRDefault="001A3B03" w:rsidP="002457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EA0CC1" w:rsidRPr="008B75F5" w:rsidRDefault="001A3B03" w:rsidP="00D40F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B03">
              <w:rPr>
                <w:rFonts w:ascii="Times New Roman" w:hAnsi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A3B03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</w:tr>
      <w:tr w:rsidR="001A3B03" w:rsidRPr="00D41A47" w:rsidTr="00C35EB0">
        <w:trPr>
          <w:trHeight w:val="641"/>
        </w:trPr>
        <w:tc>
          <w:tcPr>
            <w:tcW w:w="160" w:type="pct"/>
            <w:vMerge/>
            <w:shd w:val="clear" w:color="auto" w:fill="auto"/>
          </w:tcPr>
          <w:p w:rsidR="001A3B03" w:rsidRPr="00D41A47" w:rsidRDefault="001A3B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A3B03" w:rsidRPr="00491C5C" w:rsidRDefault="001A3B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A3B03" w:rsidRDefault="001A3B03" w:rsidP="00040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A3B03" w:rsidRDefault="001A3B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A3B03" w:rsidRPr="00D41A47" w:rsidRDefault="001A3B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A3B03" w:rsidRPr="00D41A47" w:rsidRDefault="001A3B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A3B03" w:rsidRPr="00D41A47" w:rsidRDefault="001A3B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A3B03" w:rsidRPr="00D41A47" w:rsidRDefault="001A3B03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A3B03" w:rsidRPr="00073C03" w:rsidRDefault="001A3B03" w:rsidP="002457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94" w:type="pct"/>
            <w:shd w:val="clear" w:color="auto" w:fill="auto"/>
          </w:tcPr>
          <w:p w:rsidR="001A3B03" w:rsidRPr="00073C03" w:rsidRDefault="001A3B03" w:rsidP="00E359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IV k.</w:t>
            </w:r>
          </w:p>
        </w:tc>
        <w:tc>
          <w:tcPr>
            <w:tcW w:w="389" w:type="pct"/>
            <w:shd w:val="clear" w:color="auto" w:fill="auto"/>
          </w:tcPr>
          <w:p w:rsidR="001A3B03" w:rsidRDefault="001A3B03" w:rsidP="00D40F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22.429.014</w:t>
            </w:r>
          </w:p>
        </w:tc>
        <w:tc>
          <w:tcPr>
            <w:tcW w:w="341" w:type="pct"/>
            <w:shd w:val="clear" w:color="auto" w:fill="auto"/>
          </w:tcPr>
          <w:p w:rsidR="001A3B03" w:rsidRPr="00E84FA6" w:rsidRDefault="001A3B03" w:rsidP="002457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B03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A3B03">
              <w:rPr>
                <w:rFonts w:ascii="Times New Roman" w:hAnsi="Times New Roman"/>
                <w:sz w:val="20"/>
                <w:szCs w:val="20"/>
              </w:rPr>
              <w:t>064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A3B03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311" w:type="pct"/>
            <w:shd w:val="clear" w:color="auto" w:fill="auto"/>
          </w:tcPr>
          <w:p w:rsidR="001A3B03" w:rsidRDefault="001A3B03" w:rsidP="002457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A3B03" w:rsidRDefault="001A3B03" w:rsidP="00D40F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3.364.352</w:t>
            </w:r>
          </w:p>
        </w:tc>
      </w:tr>
      <w:tr w:rsidR="00172C52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72C52" w:rsidRPr="00491C5C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72C52" w:rsidRDefault="00172C52" w:rsidP="000403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72C52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172C52" w:rsidRPr="00532278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172C52" w:rsidRPr="00532278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172C52" w:rsidRPr="00D41A47" w:rsidRDefault="00172C52" w:rsidP="001A37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72C52" w:rsidRPr="00D41A47" w:rsidRDefault="00172C52" w:rsidP="000403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172C52" w:rsidRPr="00D41A47" w:rsidRDefault="00172C52" w:rsidP="001D57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05.4.1-CPVA-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1D57F2">
              <w:rPr>
                <w:rFonts w:ascii="Times New Roman" w:hAnsi="Times New Roman"/>
                <w:sz w:val="20"/>
                <w:szCs w:val="20"/>
              </w:rPr>
              <w:t>iešojo ir privataus kultūros paveldo pritaikymas visuomenės poreikiams</w:t>
            </w:r>
          </w:p>
        </w:tc>
        <w:tc>
          <w:tcPr>
            <w:tcW w:w="341" w:type="pct"/>
            <w:vMerge w:val="restart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Netaikoma</w:t>
            </w:r>
          </w:p>
        </w:tc>
        <w:tc>
          <w:tcPr>
            <w:tcW w:w="390" w:type="pct"/>
            <w:vMerge w:val="restart"/>
          </w:tcPr>
          <w:p w:rsidR="00172C52" w:rsidRPr="00D41A47" w:rsidRDefault="00172C52" w:rsidP="00041D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172C52" w:rsidRPr="00D41A47" w:rsidRDefault="00172C52" w:rsidP="00041D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90" w:type="pct"/>
            <w:vMerge w:val="restart"/>
          </w:tcPr>
          <w:p w:rsidR="00172C52" w:rsidRPr="00D41A47" w:rsidRDefault="00172C52" w:rsidP="00DF4E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172C52" w:rsidRPr="00D41A47" w:rsidRDefault="00172C52" w:rsidP="00DF4E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:rsidR="00172C52" w:rsidRPr="00D41A47" w:rsidRDefault="00172C52" w:rsidP="00640C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41" w:type="pct"/>
            <w:shd w:val="clear" w:color="auto" w:fill="auto"/>
          </w:tcPr>
          <w:p w:rsidR="00172C52" w:rsidRPr="00D41A47" w:rsidRDefault="00172C52" w:rsidP="00640C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11" w:type="pct"/>
            <w:shd w:val="clear" w:color="auto" w:fill="auto"/>
          </w:tcPr>
          <w:p w:rsidR="00172C52" w:rsidRPr="00D41A47" w:rsidRDefault="00172C52" w:rsidP="00640C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72C52" w:rsidRPr="00D41A47" w:rsidRDefault="00172C52" w:rsidP="00640C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</w:tr>
      <w:tr w:rsidR="00172C52" w:rsidRPr="00D41A47" w:rsidTr="00C35EB0">
        <w:trPr>
          <w:trHeight w:val="745"/>
        </w:trPr>
        <w:tc>
          <w:tcPr>
            <w:tcW w:w="160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:rsidR="00172C52" w:rsidRPr="00033097" w:rsidRDefault="00172C52" w:rsidP="00BE42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172C52" w:rsidRPr="0003309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172C52" w:rsidRPr="0003309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:rsidR="00172C52" w:rsidRPr="00033097" w:rsidRDefault="00172C52" w:rsidP="0003309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72C52" w:rsidRPr="00D41A4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:rsidR="00172C52" w:rsidRPr="00532278" w:rsidRDefault="00172C52" w:rsidP="007B1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172C52" w:rsidRPr="00D41A47" w:rsidRDefault="00172C52" w:rsidP="007B1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172C52" w:rsidRPr="00D41A47" w:rsidRDefault="00172C52" w:rsidP="001A37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:rsidR="00172C52" w:rsidRPr="00D41A47" w:rsidRDefault="00172C52" w:rsidP="007B1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07.1.1-CPVA-V-304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72C52" w:rsidRPr="00D41A47" w:rsidRDefault="00172C52" w:rsidP="0055207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Valsty-bės projektų planavi-mas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D41A47" w:rsidRDefault="00172C52" w:rsidP="002B109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93">
              <w:rPr>
                <w:rFonts w:ascii="Times New Roman" w:hAnsi="Times New Roman"/>
                <w:sz w:val="20"/>
                <w:szCs w:val="20"/>
              </w:rPr>
              <w:t>74.966.546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63.721.564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D41A47" w:rsidRDefault="00172C52" w:rsidP="002B109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93">
              <w:rPr>
                <w:rFonts w:ascii="Times New Roman" w:hAnsi="Times New Roman"/>
                <w:sz w:val="20"/>
                <w:szCs w:val="20"/>
              </w:rPr>
              <w:t>11.244.982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532278" w:rsidRDefault="00CB572E" w:rsidP="00CB57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2E">
              <w:rPr>
                <w:rFonts w:ascii="Times New Roman" w:hAnsi="Times New Roman"/>
                <w:sz w:val="20"/>
                <w:szCs w:val="20"/>
              </w:rPr>
              <w:t>53.718.69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B572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D41A47" w:rsidRDefault="00CB572E" w:rsidP="00CB57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2E">
              <w:rPr>
                <w:rFonts w:ascii="Times New Roman" w:hAnsi="Times New Roman"/>
                <w:sz w:val="20"/>
                <w:szCs w:val="20"/>
              </w:rPr>
              <w:t>45.660.89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B572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D41A47" w:rsidRDefault="00CB572E" w:rsidP="00CB57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2E">
              <w:rPr>
                <w:rFonts w:ascii="Times New Roman" w:hAnsi="Times New Roman"/>
                <w:sz w:val="20"/>
                <w:szCs w:val="20"/>
              </w:rPr>
              <w:t>8.057.80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(valstybės projektų sąrašo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A31062" w:rsidRDefault="00172C52" w:rsidP="0029108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A31062" w:rsidRDefault="00172C52" w:rsidP="0029108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A31062" w:rsidRDefault="00172C52" w:rsidP="0029108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A31062" w:rsidRDefault="00172C52" w:rsidP="0029108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AB59AB" w:rsidRPr="00D41A47" w:rsidTr="00C35EB0">
        <w:trPr>
          <w:trHeight w:val="637"/>
        </w:trPr>
        <w:tc>
          <w:tcPr>
            <w:tcW w:w="160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AB59AB" w:rsidRPr="00491C5C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AB59AB" w:rsidRDefault="00AB59AB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AB59AB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AB59AB" w:rsidRPr="00D41A47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AB59AB" w:rsidRPr="00FA322B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2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shd w:val="clear" w:color="auto" w:fill="EAF1DD" w:themeFill="accent3" w:themeFillTint="33"/>
          </w:tcPr>
          <w:p w:rsidR="00AB59AB" w:rsidRPr="000E5B9E" w:rsidRDefault="00AB59AB" w:rsidP="00CB57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C58">
              <w:rPr>
                <w:rFonts w:ascii="Times New Roman" w:hAnsi="Times New Roman"/>
                <w:sz w:val="20"/>
                <w:szCs w:val="20"/>
              </w:rPr>
              <w:t>201</w:t>
            </w:r>
            <w:r w:rsidR="007B64D7">
              <w:rPr>
                <w:rFonts w:ascii="Times New Roman" w:hAnsi="Times New Roman"/>
                <w:sz w:val="20"/>
                <w:szCs w:val="20"/>
              </w:rPr>
              <w:t>9</w:t>
            </w:r>
            <w:r w:rsidRPr="00524C58"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7B64D7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AB59AB" w:rsidRPr="00FA322B" w:rsidRDefault="00AB59AB" w:rsidP="00CB57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B572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.2</w:t>
            </w:r>
            <w:r w:rsidR="00CB572E">
              <w:rPr>
                <w:rFonts w:ascii="Times New Roman" w:hAnsi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B572E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AB59AB" w:rsidRPr="00FA322B" w:rsidRDefault="00CB572E" w:rsidP="007438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18.060.670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AB59AB" w:rsidRPr="00FA322B" w:rsidRDefault="00CB572E" w:rsidP="00CB57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B59A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B59AB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B59A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AB59AB" w:rsidRPr="00FA322B" w:rsidRDefault="00AB59AB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A3106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A3106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A3106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A3106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07.1.1-CPVA-R-305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72C52" w:rsidRPr="00D41A47" w:rsidRDefault="00172C52" w:rsidP="0055207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savivaldybių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Regionų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D41A47" w:rsidRDefault="00172C52" w:rsidP="00B82F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64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D7646">
              <w:rPr>
                <w:rFonts w:ascii="Times New Roman" w:hAnsi="Times New Roman"/>
                <w:sz w:val="20"/>
                <w:szCs w:val="20"/>
              </w:rPr>
              <w:t>.969.241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72C52" w:rsidRPr="00D41A47" w:rsidRDefault="00172C52" w:rsidP="00B82F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64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D764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D7646">
              <w:rPr>
                <w:rFonts w:ascii="Times New Roman" w:hAnsi="Times New Roman"/>
                <w:sz w:val="20"/>
                <w:szCs w:val="20"/>
              </w:rPr>
              <w:t>73.855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72C52" w:rsidRPr="00D41A47" w:rsidRDefault="00172C52" w:rsidP="00B82F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0745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07456">
              <w:rPr>
                <w:rFonts w:ascii="Times New Roman" w:hAnsi="Times New Roman"/>
                <w:sz w:val="20"/>
                <w:szCs w:val="20"/>
              </w:rPr>
              <w:t>95.386</w:t>
            </w: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532278" w:rsidRDefault="00247500" w:rsidP="008F2E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500">
              <w:rPr>
                <w:rFonts w:ascii="Times New Roman" w:hAnsi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47500">
              <w:rPr>
                <w:rFonts w:ascii="Times New Roman" w:hAnsi="Times New Roman"/>
                <w:sz w:val="20"/>
                <w:szCs w:val="20"/>
              </w:rPr>
              <w:t>068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47500">
              <w:rPr>
                <w:rFonts w:ascii="Times New Roman" w:hAnsi="Times New Roman"/>
                <w:sz w:val="20"/>
                <w:szCs w:val="20"/>
              </w:rPr>
              <w:t xml:space="preserve">936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D41A47" w:rsidRDefault="00247500" w:rsidP="00B95E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500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47500">
              <w:rPr>
                <w:rFonts w:ascii="Times New Roman" w:hAnsi="Times New Roman"/>
                <w:sz w:val="20"/>
                <w:szCs w:val="20"/>
              </w:rPr>
              <w:t>525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47500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D41A47" w:rsidRDefault="00247500" w:rsidP="008F2E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500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47500">
              <w:rPr>
                <w:rFonts w:ascii="Times New Roman" w:hAnsi="Times New Roman"/>
                <w:sz w:val="20"/>
                <w:szCs w:val="20"/>
              </w:rPr>
              <w:t>543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47500"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</w:tr>
      <w:tr w:rsidR="00172C52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015877" w:rsidRPr="00015877">
              <w:rPr>
                <w:rFonts w:ascii="Times New Roman" w:hAnsi="Times New Roman"/>
                <w:b/>
                <w:sz w:val="20"/>
                <w:szCs w:val="20"/>
              </w:rPr>
              <w:t xml:space="preserve">sudarytos projektų </w:t>
            </w:r>
            <w:r w:rsidR="00015877" w:rsidRPr="0001587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A31062" w:rsidRDefault="00172C52" w:rsidP="00717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A31062" w:rsidRDefault="00172C52" w:rsidP="00717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A31062" w:rsidRDefault="00172C52" w:rsidP="00717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A31062" w:rsidRDefault="00172C52" w:rsidP="00717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72C52" w:rsidRPr="00D41A47" w:rsidTr="00C35EB0">
        <w:trPr>
          <w:trHeight w:val="623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794CCC" w:rsidRDefault="00172C52" w:rsidP="004526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494" w:type="pct"/>
            <w:shd w:val="clear" w:color="auto" w:fill="EAF1DD" w:themeFill="accent3" w:themeFillTint="33"/>
          </w:tcPr>
          <w:p w:rsidR="00172C52" w:rsidRPr="00794CCC" w:rsidRDefault="00172C52" w:rsidP="00462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517F5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I</w:t>
            </w:r>
            <w:r w:rsidR="00A27BF4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F533E8" w:rsidRDefault="00462E65" w:rsidP="00462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265DB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65DB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F533E8" w:rsidRDefault="00265DB6" w:rsidP="008F2E0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DB6">
              <w:rPr>
                <w:rFonts w:ascii="Times New Roman" w:hAnsi="Times New Roman"/>
                <w:sz w:val="20"/>
                <w:szCs w:val="20"/>
              </w:rPr>
              <w:t>248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65DB6">
              <w:rPr>
                <w:rFonts w:ascii="Times New Roman" w:hAnsi="Times New Roman"/>
                <w:sz w:val="20"/>
                <w:szCs w:val="20"/>
              </w:rPr>
              <w:t xml:space="preserve">575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F533E8" w:rsidRDefault="00172C52" w:rsidP="00DF4E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F533E8" w:rsidRDefault="00265DB6" w:rsidP="00462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62E65">
              <w:rPr>
                <w:rFonts w:ascii="Times New Roman" w:hAnsi="Times New Roman"/>
                <w:sz w:val="20"/>
                <w:szCs w:val="20"/>
              </w:rPr>
              <w:t>3.8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172C52" w:rsidRPr="00D41A4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532278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D41A47" w:rsidRDefault="00172C52" w:rsidP="003278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2C52" w:rsidRPr="00D41A4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:rsidR="00172C52" w:rsidRPr="0097481E" w:rsidRDefault="00172C52" w:rsidP="00BC6F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07.1.1-CPVA-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97481E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:rsidR="00172C52" w:rsidRPr="0097481E" w:rsidRDefault="00172C52" w:rsidP="007C2D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A427FE">
              <w:rPr>
                <w:rFonts w:ascii="Times New Roman" w:hAnsi="Times New Roman"/>
                <w:sz w:val="20"/>
                <w:szCs w:val="20"/>
              </w:rPr>
              <w:t>odernizuoti viešąją ir privačią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:rsidR="00172C52" w:rsidRPr="0097481E" w:rsidRDefault="00172C52" w:rsidP="007C2DF0">
            <w:pPr>
              <w:rPr>
                <w:rFonts w:ascii="Times New Roman" w:hAnsi="Times New Roman"/>
                <w:sz w:val="20"/>
                <w:szCs w:val="20"/>
              </w:rPr>
            </w:pPr>
            <w:r w:rsidRPr="00BC6F2A">
              <w:rPr>
                <w:rFonts w:ascii="Times New Roman" w:hAnsi="Times New Roman"/>
                <w:sz w:val="20"/>
                <w:szCs w:val="20"/>
              </w:rPr>
              <w:t xml:space="preserve">Projektų </w:t>
            </w:r>
            <w:proofErr w:type="spellStart"/>
            <w:r w:rsidRPr="00BC6F2A">
              <w:rPr>
                <w:rFonts w:ascii="Times New Roman" w:hAnsi="Times New Roman"/>
                <w:sz w:val="20"/>
                <w:szCs w:val="20"/>
              </w:rPr>
              <w:t>konkur-sas</w:t>
            </w:r>
            <w:proofErr w:type="spellEnd"/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17.967.318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:rsidR="00172C52" w:rsidRPr="0097481E" w:rsidRDefault="00172C52" w:rsidP="001074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7481E">
              <w:rPr>
                <w:rFonts w:ascii="Times New Roman" w:hAnsi="Times New Roman"/>
                <w:sz w:val="20"/>
                <w:szCs w:val="20"/>
              </w:rPr>
              <w:t>.373.</w:t>
            </w:r>
            <w:bookmarkStart w:id="0" w:name="_GoBack"/>
            <w:bookmarkEnd w:id="0"/>
            <w:r w:rsidRPr="0097481E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:rsidR="00172C52" w:rsidRPr="0097481E" w:rsidRDefault="00172C52" w:rsidP="0097481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1.956.255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:rsidR="00172C52" w:rsidRPr="0097481E" w:rsidRDefault="00172C52" w:rsidP="004E3E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580.307</w:t>
            </w: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97481E" w:rsidRDefault="00D52C4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4E">
              <w:rPr>
                <w:rFonts w:ascii="Times New Roman" w:hAnsi="Times New Roman"/>
                <w:sz w:val="20"/>
                <w:szCs w:val="20"/>
              </w:rPr>
              <w:t>661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2C4E">
              <w:rPr>
                <w:rFonts w:ascii="Times New Roman" w:hAnsi="Times New Roman"/>
                <w:sz w:val="20"/>
                <w:szCs w:val="20"/>
              </w:rPr>
              <w:t xml:space="preserve">896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97481E" w:rsidRDefault="00D52C4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4E">
              <w:rPr>
                <w:rFonts w:ascii="Times New Roman" w:hAnsi="Times New Roman"/>
                <w:sz w:val="20"/>
                <w:szCs w:val="20"/>
              </w:rPr>
              <w:t>458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2C4E">
              <w:rPr>
                <w:rFonts w:ascii="Times New Roman" w:hAnsi="Times New Roman"/>
                <w:sz w:val="20"/>
                <w:szCs w:val="20"/>
              </w:rPr>
              <w:t xml:space="preserve">358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97481E" w:rsidRDefault="00D52C4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4E">
              <w:rPr>
                <w:rFonts w:ascii="Times New Roman" w:hAnsi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2C4E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52C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72C52" w:rsidRPr="00D41A4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N - N+3 metų planai (</w:t>
            </w:r>
            <w:r w:rsidRPr="001B7E9F">
              <w:rPr>
                <w:rFonts w:ascii="Times New Roman" w:hAnsi="Times New Roman"/>
                <w:b/>
                <w:sz w:val="20"/>
                <w:szCs w:val="20"/>
              </w:rPr>
              <w:t>finansavimo sutarties data</w:t>
            </w: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97481E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53D" w:rsidRPr="00D41A47" w:rsidTr="00FF053D">
        <w:trPr>
          <w:trHeight w:val="649"/>
        </w:trPr>
        <w:tc>
          <w:tcPr>
            <w:tcW w:w="160" w:type="pct"/>
            <w:vMerge/>
            <w:shd w:val="clear" w:color="auto" w:fill="EAF1DD" w:themeFill="accent3" w:themeFillTint="33"/>
          </w:tcPr>
          <w:p w:rsidR="00FF053D" w:rsidRPr="00D41A47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FF053D" w:rsidRPr="0097481E" w:rsidRDefault="00FF053D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shd w:val="clear" w:color="auto" w:fill="EAF1DD" w:themeFill="accent3" w:themeFillTint="33"/>
          </w:tcPr>
          <w:p w:rsidR="00FF053D" w:rsidRPr="00890EA8" w:rsidRDefault="00FF053D" w:rsidP="00FF05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 m. </w:t>
            </w:r>
            <w:r w:rsidR="00D52C4E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FF053D" w:rsidRPr="00FF053D" w:rsidRDefault="00FF053D" w:rsidP="00FF053D">
            <w:pPr>
              <w:rPr>
                <w:rFonts w:ascii="Times New Roman" w:hAnsi="Times New Roman"/>
                <w:sz w:val="20"/>
                <w:szCs w:val="20"/>
              </w:rPr>
            </w:pPr>
            <w:r w:rsidRPr="00FF053D">
              <w:rPr>
                <w:rFonts w:ascii="Times New Roman" w:hAnsi="Times New Roman"/>
                <w:sz w:val="20"/>
                <w:szCs w:val="20"/>
              </w:rPr>
              <w:t>1</w:t>
            </w:r>
            <w:r w:rsidR="00220373">
              <w:rPr>
                <w:rFonts w:ascii="Times New Roman" w:hAnsi="Times New Roman"/>
                <w:sz w:val="20"/>
                <w:szCs w:val="20"/>
              </w:rPr>
              <w:t>3</w:t>
            </w:r>
            <w:r w:rsidRPr="00FF053D">
              <w:rPr>
                <w:rFonts w:ascii="Times New Roman" w:hAnsi="Times New Roman"/>
                <w:sz w:val="20"/>
                <w:szCs w:val="20"/>
              </w:rPr>
              <w:t>.</w:t>
            </w:r>
            <w:r w:rsidR="00220373">
              <w:rPr>
                <w:rFonts w:ascii="Times New Roman" w:hAnsi="Times New Roman"/>
                <w:sz w:val="20"/>
                <w:szCs w:val="20"/>
              </w:rPr>
              <w:t>100</w:t>
            </w:r>
            <w:r w:rsidRPr="00FF053D">
              <w:rPr>
                <w:rFonts w:ascii="Times New Roman" w:hAnsi="Times New Roman"/>
                <w:sz w:val="20"/>
                <w:szCs w:val="20"/>
              </w:rPr>
              <w:t>.</w:t>
            </w:r>
            <w:r w:rsidR="00220373">
              <w:rPr>
                <w:rFonts w:ascii="Times New Roman" w:hAnsi="Times New Roman"/>
                <w:sz w:val="20"/>
                <w:szCs w:val="20"/>
              </w:rPr>
              <w:t>941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FF053D" w:rsidRPr="00FF053D" w:rsidRDefault="00220373" w:rsidP="00FF053D">
            <w:pPr>
              <w:rPr>
                <w:rFonts w:ascii="Times New Roman" w:hAnsi="Times New Roman"/>
                <w:sz w:val="20"/>
                <w:szCs w:val="20"/>
              </w:rPr>
            </w:pPr>
            <w:r w:rsidRPr="00220373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20373">
              <w:rPr>
                <w:rFonts w:ascii="Times New Roman" w:hAnsi="Times New Roman"/>
                <w:sz w:val="20"/>
                <w:szCs w:val="20"/>
              </w:rPr>
              <w:t>135</w:t>
            </w:r>
            <w:r>
              <w:rPr>
                <w:rFonts w:ascii="Times New Roman" w:hAnsi="Times New Roman"/>
                <w:sz w:val="20"/>
                <w:szCs w:val="20"/>
              </w:rPr>
              <w:t>.800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FF053D" w:rsidRPr="00FF053D" w:rsidRDefault="00220373" w:rsidP="00FF05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FF053D" w:rsidRPr="00FF053D" w:rsidRDefault="00220373" w:rsidP="00FF05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1.965.141</w:t>
            </w:r>
          </w:p>
        </w:tc>
      </w:tr>
      <w:tr w:rsidR="00220373" w:rsidRPr="00D41A47" w:rsidTr="00FF053D">
        <w:trPr>
          <w:trHeight w:val="649"/>
        </w:trPr>
        <w:tc>
          <w:tcPr>
            <w:tcW w:w="160" w:type="pct"/>
            <w:vMerge/>
            <w:shd w:val="clear" w:color="auto" w:fill="EAF1DD" w:themeFill="accent3" w:themeFillTint="33"/>
          </w:tcPr>
          <w:p w:rsidR="00220373" w:rsidRPr="00D41A47" w:rsidRDefault="00220373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220373" w:rsidRPr="0097481E" w:rsidRDefault="00220373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220373" w:rsidRPr="0097481E" w:rsidRDefault="00220373" w:rsidP="00FF053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220373" w:rsidRPr="0097481E" w:rsidRDefault="00220373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220373" w:rsidRPr="0097481E" w:rsidRDefault="00220373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220373" w:rsidRPr="0097481E" w:rsidRDefault="00220373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220373" w:rsidRPr="0097481E" w:rsidRDefault="00220373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220373" w:rsidRPr="0097481E" w:rsidRDefault="00220373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:rsidR="00220373" w:rsidRPr="0097481E" w:rsidRDefault="00220373" w:rsidP="00FF05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94" w:type="pct"/>
            <w:shd w:val="clear" w:color="auto" w:fill="EAF1DD" w:themeFill="accent3" w:themeFillTint="33"/>
          </w:tcPr>
          <w:p w:rsidR="00220373" w:rsidRDefault="00220373" w:rsidP="00FF05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m. IV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220373" w:rsidRPr="00FF053D" w:rsidRDefault="005A0F81" w:rsidP="00FF05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3.270.231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220373" w:rsidRPr="00220373" w:rsidRDefault="005A0F81" w:rsidP="00FF053D">
            <w:pPr>
              <w:rPr>
                <w:rFonts w:ascii="Times New Roman" w:hAnsi="Times New Roman"/>
                <w:sz w:val="20"/>
                <w:szCs w:val="20"/>
              </w:rPr>
            </w:pPr>
            <w:r w:rsidRPr="005A0F8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A0F81">
              <w:rPr>
                <w:rFonts w:ascii="Times New Roman" w:hAnsi="Times New Roman"/>
                <w:sz w:val="20"/>
                <w:szCs w:val="20"/>
              </w:rPr>
              <w:t>779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A0F81">
              <w:rPr>
                <w:rFonts w:ascii="Times New Roman" w:hAnsi="Times New Roman"/>
                <w:sz w:val="20"/>
                <w:szCs w:val="20"/>
              </w:rPr>
              <w:t xml:space="preserve">696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220373" w:rsidRDefault="005A0F81" w:rsidP="00FF05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220373" w:rsidRDefault="005A0F81" w:rsidP="00FF05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490.535</w:t>
            </w:r>
          </w:p>
        </w:tc>
      </w:tr>
      <w:tr w:rsidR="00172C52" w:rsidRPr="00D41A47" w:rsidTr="00C35EB0">
        <w:trPr>
          <w:trHeight w:val="225"/>
        </w:trPr>
        <w:tc>
          <w:tcPr>
            <w:tcW w:w="160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:rsidR="00172C52" w:rsidRPr="00491C5C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:rsidR="00172C52" w:rsidRDefault="00172C52" w:rsidP="00D4452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:rsidR="00172C52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:rsidR="00172C52" w:rsidRPr="00D41A47" w:rsidRDefault="00172C52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shd w:val="clear" w:color="auto" w:fill="EAF1DD" w:themeFill="accent3" w:themeFillTint="33"/>
          </w:tcPr>
          <w:p w:rsidR="00172C52" w:rsidRDefault="00172C52" w:rsidP="00FC57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:rsidR="00172C52" w:rsidRPr="00532278" w:rsidRDefault="00172C52" w:rsidP="00F06C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:rsidR="00172C52" w:rsidRPr="00D41A47" w:rsidRDefault="00172C52" w:rsidP="00F06C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:rsidR="00172C52" w:rsidRPr="00D41A47" w:rsidRDefault="00172C52" w:rsidP="00F06C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:rsidR="00172C52" w:rsidRPr="00D41A47" w:rsidRDefault="00172C52" w:rsidP="00F06C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943E0" w:rsidRDefault="005A0F81"/>
    <w:sectPr w:rsidR="006943E0" w:rsidSect="00E876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E17"/>
    <w:multiLevelType w:val="hybridMultilevel"/>
    <w:tmpl w:val="29C2504E"/>
    <w:lvl w:ilvl="0" w:tplc="7F14B6E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4D6"/>
    <w:multiLevelType w:val="hybridMultilevel"/>
    <w:tmpl w:val="F13E7FC8"/>
    <w:lvl w:ilvl="0" w:tplc="5464ED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A5DB9"/>
    <w:multiLevelType w:val="hybridMultilevel"/>
    <w:tmpl w:val="B8285554"/>
    <w:lvl w:ilvl="0" w:tplc="CAF81B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F5C1B"/>
    <w:multiLevelType w:val="multilevel"/>
    <w:tmpl w:val="48CABC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6BE"/>
    <w:rsid w:val="000112FC"/>
    <w:rsid w:val="00015877"/>
    <w:rsid w:val="0002524C"/>
    <w:rsid w:val="000276E0"/>
    <w:rsid w:val="00033097"/>
    <w:rsid w:val="0003332B"/>
    <w:rsid w:val="00036277"/>
    <w:rsid w:val="00041D1A"/>
    <w:rsid w:val="00050DD0"/>
    <w:rsid w:val="00054CD8"/>
    <w:rsid w:val="000674F0"/>
    <w:rsid w:val="00073B0A"/>
    <w:rsid w:val="00073C03"/>
    <w:rsid w:val="000757B8"/>
    <w:rsid w:val="00096F69"/>
    <w:rsid w:val="000A41D8"/>
    <w:rsid w:val="000B1ABE"/>
    <w:rsid w:val="000C0E00"/>
    <w:rsid w:val="000D004A"/>
    <w:rsid w:val="000D2027"/>
    <w:rsid w:val="000E0C0B"/>
    <w:rsid w:val="000E48A8"/>
    <w:rsid w:val="000E5B9E"/>
    <w:rsid w:val="000F0C91"/>
    <w:rsid w:val="00107456"/>
    <w:rsid w:val="0014164C"/>
    <w:rsid w:val="00150728"/>
    <w:rsid w:val="00172C52"/>
    <w:rsid w:val="001764BE"/>
    <w:rsid w:val="001767A3"/>
    <w:rsid w:val="001A3782"/>
    <w:rsid w:val="001A3B03"/>
    <w:rsid w:val="001B7E9F"/>
    <w:rsid w:val="001D50C1"/>
    <w:rsid w:val="001D57F2"/>
    <w:rsid w:val="001D7646"/>
    <w:rsid w:val="001F1EAC"/>
    <w:rsid w:val="00205B92"/>
    <w:rsid w:val="00220373"/>
    <w:rsid w:val="00220760"/>
    <w:rsid w:val="002372B9"/>
    <w:rsid w:val="00243172"/>
    <w:rsid w:val="00247500"/>
    <w:rsid w:val="00265DB6"/>
    <w:rsid w:val="002723F3"/>
    <w:rsid w:val="002A121F"/>
    <w:rsid w:val="002B1093"/>
    <w:rsid w:val="002B2B77"/>
    <w:rsid w:val="002B7C87"/>
    <w:rsid w:val="002C48B3"/>
    <w:rsid w:val="002D0E62"/>
    <w:rsid w:val="002D1A4B"/>
    <w:rsid w:val="002D53D5"/>
    <w:rsid w:val="00310EB2"/>
    <w:rsid w:val="00311D62"/>
    <w:rsid w:val="003237DF"/>
    <w:rsid w:val="00343C21"/>
    <w:rsid w:val="00355756"/>
    <w:rsid w:val="00364F7A"/>
    <w:rsid w:val="003713DE"/>
    <w:rsid w:val="00393773"/>
    <w:rsid w:val="003A0D9B"/>
    <w:rsid w:val="003B7220"/>
    <w:rsid w:val="003C4815"/>
    <w:rsid w:val="003D4684"/>
    <w:rsid w:val="003D7826"/>
    <w:rsid w:val="003E058E"/>
    <w:rsid w:val="004023F5"/>
    <w:rsid w:val="00402A7B"/>
    <w:rsid w:val="0041157E"/>
    <w:rsid w:val="004238B6"/>
    <w:rsid w:val="00432DE3"/>
    <w:rsid w:val="00462E65"/>
    <w:rsid w:val="00464878"/>
    <w:rsid w:val="0046775E"/>
    <w:rsid w:val="00480CB7"/>
    <w:rsid w:val="004B76E9"/>
    <w:rsid w:val="004E3E7F"/>
    <w:rsid w:val="004E7F60"/>
    <w:rsid w:val="004F1F23"/>
    <w:rsid w:val="004F2B85"/>
    <w:rsid w:val="005047C0"/>
    <w:rsid w:val="00510EB0"/>
    <w:rsid w:val="0051143E"/>
    <w:rsid w:val="00517F5D"/>
    <w:rsid w:val="00523AD0"/>
    <w:rsid w:val="00524C58"/>
    <w:rsid w:val="0053074E"/>
    <w:rsid w:val="00531C44"/>
    <w:rsid w:val="00552076"/>
    <w:rsid w:val="00561EEA"/>
    <w:rsid w:val="00564265"/>
    <w:rsid w:val="00575CE5"/>
    <w:rsid w:val="00576C26"/>
    <w:rsid w:val="00582B84"/>
    <w:rsid w:val="00592573"/>
    <w:rsid w:val="005A0D46"/>
    <w:rsid w:val="005A0F81"/>
    <w:rsid w:val="005D3DAA"/>
    <w:rsid w:val="005D6715"/>
    <w:rsid w:val="005E0227"/>
    <w:rsid w:val="005F7980"/>
    <w:rsid w:val="00630059"/>
    <w:rsid w:val="00631BE2"/>
    <w:rsid w:val="006374AB"/>
    <w:rsid w:val="0066469E"/>
    <w:rsid w:val="00664C1F"/>
    <w:rsid w:val="00677C65"/>
    <w:rsid w:val="0069316A"/>
    <w:rsid w:val="006A3DED"/>
    <w:rsid w:val="006B5AD3"/>
    <w:rsid w:val="006D4E8E"/>
    <w:rsid w:val="00707C41"/>
    <w:rsid w:val="007107EA"/>
    <w:rsid w:val="00710D78"/>
    <w:rsid w:val="00712057"/>
    <w:rsid w:val="007167A6"/>
    <w:rsid w:val="0072347D"/>
    <w:rsid w:val="00737D8E"/>
    <w:rsid w:val="00740052"/>
    <w:rsid w:val="00740882"/>
    <w:rsid w:val="00743888"/>
    <w:rsid w:val="0075651C"/>
    <w:rsid w:val="007619EB"/>
    <w:rsid w:val="00772265"/>
    <w:rsid w:val="00794CCC"/>
    <w:rsid w:val="00794D52"/>
    <w:rsid w:val="0079530C"/>
    <w:rsid w:val="007A36B5"/>
    <w:rsid w:val="007A79E7"/>
    <w:rsid w:val="007B0365"/>
    <w:rsid w:val="007B1012"/>
    <w:rsid w:val="007B64D7"/>
    <w:rsid w:val="007C5DD0"/>
    <w:rsid w:val="007E378B"/>
    <w:rsid w:val="007F76C6"/>
    <w:rsid w:val="00822C3D"/>
    <w:rsid w:val="00830662"/>
    <w:rsid w:val="00845590"/>
    <w:rsid w:val="00853A3F"/>
    <w:rsid w:val="0086077D"/>
    <w:rsid w:val="008666FE"/>
    <w:rsid w:val="00876573"/>
    <w:rsid w:val="00885DC4"/>
    <w:rsid w:val="00890EA8"/>
    <w:rsid w:val="00891C75"/>
    <w:rsid w:val="008A20D5"/>
    <w:rsid w:val="008B75F5"/>
    <w:rsid w:val="008C279C"/>
    <w:rsid w:val="008D6271"/>
    <w:rsid w:val="008F2E04"/>
    <w:rsid w:val="00901917"/>
    <w:rsid w:val="00903746"/>
    <w:rsid w:val="00904D95"/>
    <w:rsid w:val="0091593A"/>
    <w:rsid w:val="0092773E"/>
    <w:rsid w:val="00934FDD"/>
    <w:rsid w:val="0094103D"/>
    <w:rsid w:val="0095588B"/>
    <w:rsid w:val="009612F9"/>
    <w:rsid w:val="0097481E"/>
    <w:rsid w:val="009966AC"/>
    <w:rsid w:val="00996AD6"/>
    <w:rsid w:val="009C2444"/>
    <w:rsid w:val="009C597C"/>
    <w:rsid w:val="009D0FFA"/>
    <w:rsid w:val="009E645A"/>
    <w:rsid w:val="00A1470B"/>
    <w:rsid w:val="00A20C79"/>
    <w:rsid w:val="00A27BF4"/>
    <w:rsid w:val="00A301A7"/>
    <w:rsid w:val="00A31062"/>
    <w:rsid w:val="00A37EE9"/>
    <w:rsid w:val="00A427FE"/>
    <w:rsid w:val="00A44EFB"/>
    <w:rsid w:val="00A535FC"/>
    <w:rsid w:val="00A5498A"/>
    <w:rsid w:val="00A72F08"/>
    <w:rsid w:val="00AB0E29"/>
    <w:rsid w:val="00AB59AB"/>
    <w:rsid w:val="00AD6AEB"/>
    <w:rsid w:val="00AE4408"/>
    <w:rsid w:val="00B004BE"/>
    <w:rsid w:val="00B0664C"/>
    <w:rsid w:val="00B30433"/>
    <w:rsid w:val="00B40A26"/>
    <w:rsid w:val="00B4524B"/>
    <w:rsid w:val="00B621EB"/>
    <w:rsid w:val="00B76E82"/>
    <w:rsid w:val="00B82FA5"/>
    <w:rsid w:val="00B83865"/>
    <w:rsid w:val="00B95E74"/>
    <w:rsid w:val="00BA06C3"/>
    <w:rsid w:val="00BA2B12"/>
    <w:rsid w:val="00BC1228"/>
    <w:rsid w:val="00BC6F2A"/>
    <w:rsid w:val="00BD1A75"/>
    <w:rsid w:val="00BD1EE1"/>
    <w:rsid w:val="00BE42DE"/>
    <w:rsid w:val="00BF5B48"/>
    <w:rsid w:val="00C3325A"/>
    <w:rsid w:val="00C35EB0"/>
    <w:rsid w:val="00C47017"/>
    <w:rsid w:val="00C91833"/>
    <w:rsid w:val="00CA2ECF"/>
    <w:rsid w:val="00CA4012"/>
    <w:rsid w:val="00CA77DE"/>
    <w:rsid w:val="00CA7A26"/>
    <w:rsid w:val="00CB0D00"/>
    <w:rsid w:val="00CB572E"/>
    <w:rsid w:val="00CB6A2B"/>
    <w:rsid w:val="00CC506E"/>
    <w:rsid w:val="00CE2E15"/>
    <w:rsid w:val="00CE70A7"/>
    <w:rsid w:val="00D045D0"/>
    <w:rsid w:val="00D10B3A"/>
    <w:rsid w:val="00D2655D"/>
    <w:rsid w:val="00D40F3F"/>
    <w:rsid w:val="00D46A7B"/>
    <w:rsid w:val="00D52C4E"/>
    <w:rsid w:val="00D53566"/>
    <w:rsid w:val="00D609CA"/>
    <w:rsid w:val="00D62403"/>
    <w:rsid w:val="00D67A9F"/>
    <w:rsid w:val="00D8146E"/>
    <w:rsid w:val="00DD1B12"/>
    <w:rsid w:val="00DF4E90"/>
    <w:rsid w:val="00E0548F"/>
    <w:rsid w:val="00E359C6"/>
    <w:rsid w:val="00E445E9"/>
    <w:rsid w:val="00E57AFD"/>
    <w:rsid w:val="00E6304D"/>
    <w:rsid w:val="00E84200"/>
    <w:rsid w:val="00E84FA6"/>
    <w:rsid w:val="00E861F0"/>
    <w:rsid w:val="00E876BE"/>
    <w:rsid w:val="00E92D34"/>
    <w:rsid w:val="00EA0CC1"/>
    <w:rsid w:val="00EA2955"/>
    <w:rsid w:val="00EA55EA"/>
    <w:rsid w:val="00EB1913"/>
    <w:rsid w:val="00ED0B40"/>
    <w:rsid w:val="00ED26AC"/>
    <w:rsid w:val="00F22873"/>
    <w:rsid w:val="00F240FB"/>
    <w:rsid w:val="00F27B57"/>
    <w:rsid w:val="00F30365"/>
    <w:rsid w:val="00F332E9"/>
    <w:rsid w:val="00F4005F"/>
    <w:rsid w:val="00F4799F"/>
    <w:rsid w:val="00F533E8"/>
    <w:rsid w:val="00F541E2"/>
    <w:rsid w:val="00F702DC"/>
    <w:rsid w:val="00F72CB1"/>
    <w:rsid w:val="00FA1DDD"/>
    <w:rsid w:val="00FA322B"/>
    <w:rsid w:val="00FB12C6"/>
    <w:rsid w:val="00FD0A2B"/>
    <w:rsid w:val="00FD6E3E"/>
    <w:rsid w:val="00FE19E0"/>
    <w:rsid w:val="00FF053D"/>
    <w:rsid w:val="00FF30E5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C553"/>
  <w15:docId w15:val="{5C298143-C47A-4F34-B6CD-11963AC7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6B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6BE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BE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B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Kriščiūnaitė-Kačiuškienė</dc:creator>
  <cp:lastModifiedBy>Rimvydas Dilba</cp:lastModifiedBy>
  <cp:revision>225</cp:revision>
  <cp:lastPrinted>2014-12-03T09:53:00Z</cp:lastPrinted>
  <dcterms:created xsi:type="dcterms:W3CDTF">2014-12-03T09:50:00Z</dcterms:created>
  <dcterms:modified xsi:type="dcterms:W3CDTF">2019-04-05T08:30:00Z</dcterms:modified>
</cp:coreProperties>
</file>